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D80A2F">
        <w:rPr>
          <w:color w:val="002060"/>
        </w:rPr>
        <w:t>Maharishi Vedic City</w:t>
      </w:r>
    </w:p>
    <w:p w14:paraId="57933B0C" w14:textId="2A43CD60" w:rsidR="00774E44" w:rsidRPr="00D80A2F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Minutes</w:t>
      </w:r>
      <w:r w:rsidR="006A328C" w:rsidRPr="00D80A2F">
        <w:rPr>
          <w:color w:val="002060"/>
        </w:rPr>
        <w:t xml:space="preserve"> of </w:t>
      </w:r>
      <w:r w:rsidR="0058394D" w:rsidRPr="00D80A2F">
        <w:rPr>
          <w:color w:val="002060"/>
        </w:rPr>
        <w:t xml:space="preserve">a </w:t>
      </w:r>
      <w:r w:rsidR="006A328C" w:rsidRPr="00D80A2F">
        <w:rPr>
          <w:color w:val="002060"/>
        </w:rPr>
        <w:t>City Council Meeting</w:t>
      </w:r>
    </w:p>
    <w:p w14:paraId="14532D38" w14:textId="37F04F5E" w:rsidR="006A328C" w:rsidRPr="00D80A2F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Wednesday</w:t>
      </w:r>
      <w:r w:rsidR="006A328C" w:rsidRPr="00D80A2F">
        <w:rPr>
          <w:color w:val="002060"/>
        </w:rPr>
        <w:t>,</w:t>
      </w:r>
      <w:r w:rsidR="00B97974" w:rsidRPr="00D80A2F">
        <w:rPr>
          <w:color w:val="002060"/>
        </w:rPr>
        <w:t xml:space="preserve"> </w:t>
      </w:r>
      <w:r w:rsidR="00DD5CF6">
        <w:rPr>
          <w:color w:val="002060"/>
        </w:rPr>
        <w:t>April 12</w:t>
      </w:r>
      <w:r w:rsidR="00B03D1E" w:rsidRPr="00D80A2F">
        <w:rPr>
          <w:color w:val="002060"/>
        </w:rPr>
        <w:t xml:space="preserve">, </w:t>
      </w:r>
      <w:r w:rsidR="00C43D27" w:rsidRPr="00D80A2F">
        <w:rPr>
          <w:color w:val="002060"/>
        </w:rPr>
        <w:t>2023</w:t>
      </w:r>
      <w:r w:rsidR="00CD239D" w:rsidRPr="00D80A2F">
        <w:rPr>
          <w:color w:val="002060"/>
        </w:rPr>
        <w:t xml:space="preserve">, </w:t>
      </w:r>
      <w:r w:rsidR="00DD5CF6">
        <w:rPr>
          <w:color w:val="002060"/>
        </w:rPr>
        <w:t>2</w:t>
      </w:r>
      <w:r w:rsidR="00B03F8B" w:rsidRPr="00D80A2F">
        <w:rPr>
          <w:color w:val="002060"/>
        </w:rPr>
        <w:t>:</w:t>
      </w:r>
      <w:r w:rsidR="00DD5CF6">
        <w:rPr>
          <w:color w:val="002060"/>
        </w:rPr>
        <w:t>3</w:t>
      </w:r>
      <w:r w:rsidR="006A328C" w:rsidRPr="00D80A2F">
        <w:rPr>
          <w:color w:val="002060"/>
        </w:rPr>
        <w:t>0 PM</w:t>
      </w:r>
    </w:p>
    <w:p w14:paraId="78366172" w14:textId="7649C76B" w:rsidR="005B6D56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City Hall</w:t>
      </w:r>
      <w:r w:rsidR="00910A37" w:rsidRPr="00D80A2F">
        <w:rPr>
          <w:color w:val="002060"/>
        </w:rPr>
        <w:t xml:space="preserve">, </w:t>
      </w:r>
      <w:r w:rsidRPr="00D80A2F">
        <w:rPr>
          <w:color w:val="002060"/>
        </w:rPr>
        <w:t>1750 Maharishi Center Avenue</w:t>
      </w:r>
      <w:bookmarkStart w:id="1" w:name="_Hlk71550022"/>
    </w:p>
    <w:bookmarkEnd w:id="1"/>
    <w:p w14:paraId="10849812" w14:textId="5838648D" w:rsidR="006A328C" w:rsidRDefault="006A328C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067654C3" w14:textId="7A96DD05" w:rsidR="008009B0" w:rsidRPr="00D80A2F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Present: Mayor </w:t>
      </w:r>
      <w:r w:rsidR="008B44F2">
        <w:rPr>
          <w:color w:val="002060"/>
        </w:rPr>
        <w:t xml:space="preserve">Pro Tem </w:t>
      </w:r>
      <w:r w:rsidRPr="00D80A2F">
        <w:rPr>
          <w:color w:val="002060"/>
        </w:rPr>
        <w:t>Chr</w:t>
      </w:r>
      <w:r w:rsidR="00160142" w:rsidRPr="00D80A2F">
        <w:rPr>
          <w:color w:val="002060"/>
        </w:rPr>
        <w:t>i</w:t>
      </w:r>
      <w:r w:rsidRPr="00D80A2F">
        <w:rPr>
          <w:color w:val="002060"/>
        </w:rPr>
        <w:t>s</w:t>
      </w:r>
      <w:r w:rsidR="00160142" w:rsidRPr="00D80A2F">
        <w:rPr>
          <w:color w:val="002060"/>
        </w:rPr>
        <w:t xml:space="preserve"> Johnson, </w:t>
      </w:r>
      <w:r w:rsidR="00103E27">
        <w:rPr>
          <w:color w:val="002060"/>
        </w:rPr>
        <w:t xml:space="preserve">Councilmembers </w:t>
      </w:r>
      <w:r w:rsidR="00254DCE" w:rsidRPr="00D80A2F">
        <w:rPr>
          <w:color w:val="002060"/>
        </w:rPr>
        <w:t xml:space="preserve">Steve Boss, </w:t>
      </w:r>
      <w:r w:rsidR="00160142" w:rsidRPr="00D80A2F">
        <w:rPr>
          <w:color w:val="002060"/>
        </w:rPr>
        <w:t>Leslee Goldstein, Marty Hulsebos</w:t>
      </w:r>
      <w:r w:rsidR="00D16176" w:rsidRPr="00D80A2F">
        <w:rPr>
          <w:color w:val="002060"/>
        </w:rPr>
        <w:t xml:space="preserve"> </w:t>
      </w:r>
      <w:r w:rsidR="00F35A35" w:rsidRPr="00D80A2F">
        <w:rPr>
          <w:color w:val="002060"/>
        </w:rPr>
        <w:t>(In person and by Zoom as it was impractical for all to attend in person due to the on-going concern by the council for COVID-19.)</w:t>
      </w:r>
    </w:p>
    <w:p w14:paraId="434CBD73" w14:textId="5CAC15AF" w:rsidR="00160142" w:rsidRPr="00D80A2F" w:rsidRDefault="00160142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Absent: </w:t>
      </w:r>
      <w:r w:rsidR="008B44F2">
        <w:rPr>
          <w:color w:val="002060"/>
        </w:rPr>
        <w:t xml:space="preserve">Mayor Rogers Badgett, </w:t>
      </w:r>
      <w:r w:rsidR="00655557">
        <w:rPr>
          <w:color w:val="002060"/>
        </w:rPr>
        <w:t xml:space="preserve">Councilmember </w:t>
      </w:r>
      <w:r w:rsidR="0046129D" w:rsidRPr="00D80A2F">
        <w:rPr>
          <w:color w:val="002060"/>
        </w:rPr>
        <w:t>Kara Anastasio</w:t>
      </w:r>
    </w:p>
    <w:p w14:paraId="63DF8915" w14:textId="31F5BA32" w:rsidR="00160142" w:rsidRPr="00D80A2F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D80A2F">
        <w:rPr>
          <w:color w:val="002060"/>
        </w:rPr>
        <w:t>Present in Addition: Loraine Przybylski</w:t>
      </w:r>
    </w:p>
    <w:p w14:paraId="7729A4F5" w14:textId="77777777" w:rsidR="00E16FE5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7A1FB089" w14:textId="53EDD096" w:rsidR="00AF25E1" w:rsidRPr="00D80A2F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Mayor </w:t>
      </w:r>
      <w:r w:rsidR="00C22CEF">
        <w:rPr>
          <w:color w:val="002060"/>
        </w:rPr>
        <w:t>Pro Tem Johnson</w:t>
      </w:r>
      <w:r w:rsidRPr="00D80A2F">
        <w:rPr>
          <w:color w:val="002060"/>
        </w:rPr>
        <w:t xml:space="preserve"> </w:t>
      </w:r>
      <w:r w:rsidR="00E86E63" w:rsidRPr="00D80A2F">
        <w:rPr>
          <w:color w:val="002060"/>
        </w:rPr>
        <w:t xml:space="preserve">called </w:t>
      </w:r>
      <w:r w:rsidRPr="00D80A2F">
        <w:rPr>
          <w:color w:val="002060"/>
        </w:rPr>
        <w:t>the meeting to order.</w:t>
      </w:r>
    </w:p>
    <w:p w14:paraId="70B9E5D6" w14:textId="77777777" w:rsidR="00B432FB" w:rsidRPr="001F7217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Silence</w:t>
      </w:r>
      <w:r w:rsidR="00D1696C" w:rsidRPr="001F7217">
        <w:rPr>
          <w:color w:val="002060"/>
        </w:rPr>
        <w:t xml:space="preserve">—Three </w:t>
      </w:r>
      <w:r w:rsidR="00CC2218" w:rsidRPr="001F7217">
        <w:rPr>
          <w:color w:val="002060"/>
        </w:rPr>
        <w:t>m</w:t>
      </w:r>
      <w:r w:rsidR="00D1696C" w:rsidRPr="001F7217">
        <w:rPr>
          <w:color w:val="002060"/>
        </w:rPr>
        <w:t xml:space="preserve">inutes of </w:t>
      </w:r>
      <w:r w:rsidR="00CC2218" w:rsidRPr="001F7217">
        <w:rPr>
          <w:color w:val="002060"/>
        </w:rPr>
        <w:t>s</w:t>
      </w:r>
      <w:r w:rsidR="00D1696C" w:rsidRPr="001F7217">
        <w:rPr>
          <w:color w:val="002060"/>
        </w:rPr>
        <w:t>ilence was taken</w:t>
      </w:r>
      <w:r w:rsidR="001D68EA" w:rsidRPr="001F7217">
        <w:rPr>
          <w:color w:val="002060"/>
        </w:rPr>
        <w:t>.</w:t>
      </w:r>
      <w:r w:rsidR="00210F53" w:rsidRPr="001F7217">
        <w:rPr>
          <w:color w:val="002060"/>
        </w:rPr>
        <w:t xml:space="preserve"> </w:t>
      </w:r>
    </w:p>
    <w:p w14:paraId="67978F4E" w14:textId="77777777" w:rsidR="00BF335D" w:rsidRPr="001F7217" w:rsidRDefault="00700A1E" w:rsidP="00BF335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Public Comments</w:t>
      </w:r>
      <w:r w:rsidR="00AF25E1" w:rsidRPr="001F7217">
        <w:rPr>
          <w:color w:val="002060"/>
        </w:rPr>
        <w:t>—</w:t>
      </w:r>
      <w:r w:rsidR="0046129D" w:rsidRPr="001F7217">
        <w:rPr>
          <w:color w:val="002060"/>
        </w:rPr>
        <w:t>None.</w:t>
      </w:r>
    </w:p>
    <w:p w14:paraId="16BFBE77" w14:textId="6B8FDD85" w:rsidR="007E7607" w:rsidRPr="003F600A" w:rsidRDefault="006A328C" w:rsidP="003F600A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Minutes</w:t>
      </w:r>
      <w:r w:rsidR="00AF25E1" w:rsidRPr="001F7217">
        <w:rPr>
          <w:color w:val="002060"/>
        </w:rPr>
        <w:t>—</w:t>
      </w:r>
      <w:r w:rsidR="00074E81">
        <w:rPr>
          <w:color w:val="002060"/>
        </w:rPr>
        <w:t>Boss</w:t>
      </w:r>
      <w:r w:rsidR="001F7217" w:rsidRPr="001F7217">
        <w:rPr>
          <w:color w:val="002060"/>
        </w:rPr>
        <w:t xml:space="preserve"> </w:t>
      </w:r>
      <w:r w:rsidR="0039759B" w:rsidRPr="001F7217">
        <w:rPr>
          <w:color w:val="002060"/>
        </w:rPr>
        <w:t>moved</w:t>
      </w:r>
      <w:r w:rsidR="00AF25E1" w:rsidRPr="001F7217">
        <w:rPr>
          <w:color w:val="002060"/>
        </w:rPr>
        <w:t xml:space="preserve">, </w:t>
      </w:r>
      <w:r w:rsidR="00074E81">
        <w:rPr>
          <w:color w:val="002060"/>
        </w:rPr>
        <w:t>Hulsebos</w:t>
      </w:r>
      <w:r w:rsidR="00602DD1">
        <w:rPr>
          <w:color w:val="002060"/>
        </w:rPr>
        <w:t xml:space="preserve"> </w:t>
      </w:r>
      <w:r w:rsidR="0039759B" w:rsidRPr="001F7217">
        <w:rPr>
          <w:color w:val="002060"/>
        </w:rPr>
        <w:t xml:space="preserve">seconded, to approve minutes from </w:t>
      </w:r>
      <w:r w:rsidR="00356175" w:rsidRPr="001F7217">
        <w:rPr>
          <w:color w:val="002060"/>
        </w:rPr>
        <w:t xml:space="preserve">a </w:t>
      </w:r>
      <w:r w:rsidR="0039759B" w:rsidRPr="001F7217">
        <w:rPr>
          <w:color w:val="002060"/>
        </w:rPr>
        <w:t>meeting held on</w:t>
      </w:r>
      <w:r w:rsidR="006A1E01" w:rsidRPr="001F7217">
        <w:rPr>
          <w:color w:val="002060"/>
        </w:rPr>
        <w:t xml:space="preserve"> </w:t>
      </w:r>
      <w:r w:rsidR="006A1E01">
        <w:rPr>
          <w:color w:val="002060"/>
        </w:rPr>
        <w:t xml:space="preserve">March </w:t>
      </w:r>
      <w:r w:rsidR="00001D79">
        <w:rPr>
          <w:color w:val="002060"/>
        </w:rPr>
        <w:t>22</w:t>
      </w:r>
      <w:r w:rsidR="0039759B" w:rsidRPr="00C30F74">
        <w:rPr>
          <w:color w:val="002060"/>
        </w:rPr>
        <w:t>,</w:t>
      </w:r>
      <w:r w:rsidR="0039759B" w:rsidRPr="003F600A">
        <w:rPr>
          <w:color w:val="002060"/>
        </w:rPr>
        <w:t xml:space="preserve"> 202</w:t>
      </w:r>
      <w:r w:rsidR="00923077">
        <w:rPr>
          <w:color w:val="002060"/>
        </w:rPr>
        <w:t>3</w:t>
      </w:r>
      <w:r w:rsidR="005D5AF7" w:rsidRPr="003F600A">
        <w:rPr>
          <w:color w:val="002060"/>
        </w:rPr>
        <w:t>; Ayes:</w:t>
      </w:r>
      <w:r w:rsidR="00AC1789" w:rsidRPr="003F600A">
        <w:rPr>
          <w:color w:val="002060"/>
        </w:rPr>
        <w:t xml:space="preserve"> </w:t>
      </w:r>
      <w:bookmarkStart w:id="2" w:name="_Hlk96169149"/>
      <w:r w:rsidR="00CF7F7A" w:rsidRPr="003F600A">
        <w:rPr>
          <w:color w:val="002060"/>
        </w:rPr>
        <w:t xml:space="preserve">Johnson, </w:t>
      </w:r>
      <w:r w:rsidR="00254DCE" w:rsidRPr="003F600A">
        <w:rPr>
          <w:color w:val="002060"/>
        </w:rPr>
        <w:t xml:space="preserve">Boss, </w:t>
      </w:r>
      <w:r w:rsidR="00B03D1E" w:rsidRPr="003F600A">
        <w:rPr>
          <w:color w:val="002060"/>
        </w:rPr>
        <w:t>Goldstein,</w:t>
      </w:r>
      <w:r w:rsidR="002F4BEC" w:rsidRPr="003F600A">
        <w:rPr>
          <w:color w:val="002060"/>
        </w:rPr>
        <w:t xml:space="preserve"> </w:t>
      </w:r>
      <w:r w:rsidR="00C51FB5" w:rsidRPr="003F600A">
        <w:rPr>
          <w:color w:val="002060"/>
        </w:rPr>
        <w:t>Hulsebos</w:t>
      </w:r>
      <w:r w:rsidR="00CF7F7A" w:rsidRPr="003F600A">
        <w:rPr>
          <w:color w:val="002060"/>
        </w:rPr>
        <w:t>;</w:t>
      </w:r>
      <w:bookmarkEnd w:id="2"/>
      <w:r w:rsidR="00CF7F7A" w:rsidRPr="003F600A">
        <w:rPr>
          <w:color w:val="002060"/>
        </w:rPr>
        <w:t xml:space="preserve"> Nays: none.</w:t>
      </w:r>
    </w:p>
    <w:p w14:paraId="04A4CA2F" w14:textId="502E9506" w:rsidR="007E7607" w:rsidRDefault="006A328C" w:rsidP="007E760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Receipts and Claims</w:t>
      </w:r>
      <w:r w:rsidR="00AF25E1" w:rsidRPr="007E7607">
        <w:rPr>
          <w:color w:val="002060"/>
        </w:rPr>
        <w:t>—</w:t>
      </w:r>
      <w:r w:rsidR="004156CF">
        <w:rPr>
          <w:color w:val="002060"/>
        </w:rPr>
        <w:t xml:space="preserve">Hulsebos </w:t>
      </w:r>
      <w:r w:rsidR="005D5AF7" w:rsidRPr="007E7607">
        <w:rPr>
          <w:color w:val="002060"/>
        </w:rPr>
        <w:t>move</w:t>
      </w:r>
      <w:r w:rsidR="003F59AB">
        <w:rPr>
          <w:color w:val="002060"/>
        </w:rPr>
        <w:t>d,</w:t>
      </w:r>
      <w:r w:rsidR="00C30F74">
        <w:rPr>
          <w:color w:val="002060"/>
        </w:rPr>
        <w:t xml:space="preserve"> </w:t>
      </w:r>
      <w:r w:rsidR="004156CF">
        <w:rPr>
          <w:color w:val="002060"/>
        </w:rPr>
        <w:t xml:space="preserve">Boss </w:t>
      </w:r>
      <w:r w:rsidR="005D5AF7" w:rsidRPr="007E7607">
        <w:rPr>
          <w:color w:val="002060"/>
        </w:rPr>
        <w:t>seconded, to approve</w:t>
      </w:r>
      <w:r w:rsidR="00406F65" w:rsidRPr="007E7607">
        <w:rPr>
          <w:color w:val="002060"/>
        </w:rPr>
        <w:t xml:space="preserve"> </w:t>
      </w:r>
      <w:r w:rsidR="005D5AF7" w:rsidRPr="007E7607">
        <w:rPr>
          <w:color w:val="002060"/>
        </w:rPr>
        <w:t xml:space="preserve">the report. </w:t>
      </w:r>
      <w:r w:rsidR="00C51FB5">
        <w:rPr>
          <w:color w:val="002060"/>
        </w:rPr>
        <w:t xml:space="preserve">Ayes: </w:t>
      </w:r>
      <w:r w:rsidR="00B03D1E">
        <w:rPr>
          <w:color w:val="002060"/>
        </w:rPr>
        <w:t xml:space="preserve">Johnson, </w:t>
      </w:r>
      <w:r w:rsidR="002F4BEC">
        <w:rPr>
          <w:color w:val="002060"/>
        </w:rPr>
        <w:t xml:space="preserve">Boss, </w:t>
      </w:r>
      <w:r w:rsidR="00B03D1E">
        <w:rPr>
          <w:color w:val="002060"/>
        </w:rPr>
        <w:t xml:space="preserve">Goldstein, Hulsebos; </w:t>
      </w:r>
      <w:r w:rsidR="00C51FB5">
        <w:rPr>
          <w:color w:val="002060"/>
        </w:rPr>
        <w:t>Nays: none.</w:t>
      </w:r>
    </w:p>
    <w:p w14:paraId="778DDA5D" w14:textId="61C7D137" w:rsidR="00F61644" w:rsidRDefault="00240612" w:rsidP="00F6164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Treasurer’s Report</w:t>
      </w:r>
      <w:r w:rsidR="0079301E" w:rsidRPr="007E7607">
        <w:rPr>
          <w:color w:val="002060"/>
        </w:rPr>
        <w:t>—</w:t>
      </w:r>
      <w:r w:rsidR="006A1E01">
        <w:rPr>
          <w:color w:val="002060"/>
        </w:rPr>
        <w:t>Postponed</w:t>
      </w:r>
      <w:bookmarkStart w:id="3" w:name="OLE_LINK1"/>
    </w:p>
    <w:p w14:paraId="7B146B14" w14:textId="0F20A778" w:rsidR="00B114B2" w:rsidRDefault="00B114B2" w:rsidP="00F6164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FY 2024 Proposed Budget</w:t>
      </w:r>
      <w:r w:rsidRPr="007E7607">
        <w:rPr>
          <w:color w:val="002060"/>
        </w:rPr>
        <w:t>—</w:t>
      </w:r>
      <w:r w:rsidR="00216E7C">
        <w:rPr>
          <w:color w:val="002060"/>
        </w:rPr>
        <w:t xml:space="preserve">Ms. Przybylski reported on the FY 2024 Proposed Budget and Council </w:t>
      </w:r>
      <w:r w:rsidR="00807198">
        <w:rPr>
          <w:color w:val="002060"/>
        </w:rPr>
        <w:t xml:space="preserve">discussed. </w:t>
      </w:r>
    </w:p>
    <w:p w14:paraId="20D8E55D" w14:textId="179EB795" w:rsidR="00811096" w:rsidRPr="00793DB1" w:rsidRDefault="00290FA8" w:rsidP="00793DB1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Consideration of Ideal Energy Solar Proposal and Use of ARPA Funds for Installation</w:t>
      </w:r>
      <w:r w:rsidR="00256B90" w:rsidRPr="007E7607">
        <w:rPr>
          <w:color w:val="002060"/>
        </w:rPr>
        <w:t>—</w:t>
      </w:r>
      <w:r w:rsidR="00797644" w:rsidRPr="00797644">
        <w:rPr>
          <w:color w:val="002060"/>
        </w:rPr>
        <w:t xml:space="preserve"> </w:t>
      </w:r>
      <w:r w:rsidR="007064B8">
        <w:rPr>
          <w:color w:val="002060"/>
        </w:rPr>
        <w:t xml:space="preserve">Boss </w:t>
      </w:r>
      <w:r w:rsidR="00797644" w:rsidRPr="007E7607">
        <w:rPr>
          <w:color w:val="002060"/>
        </w:rPr>
        <w:t>move</w:t>
      </w:r>
      <w:r w:rsidR="00797644">
        <w:rPr>
          <w:color w:val="002060"/>
        </w:rPr>
        <w:t xml:space="preserve">d, </w:t>
      </w:r>
      <w:r w:rsidR="0030449E">
        <w:rPr>
          <w:color w:val="002060"/>
        </w:rPr>
        <w:t xml:space="preserve">Hulsebos </w:t>
      </w:r>
      <w:r w:rsidR="00797644" w:rsidRPr="007E7607">
        <w:rPr>
          <w:color w:val="002060"/>
        </w:rPr>
        <w:t xml:space="preserve">seconded, to approve </w:t>
      </w:r>
      <w:r w:rsidR="00533E9A">
        <w:rPr>
          <w:color w:val="002060"/>
        </w:rPr>
        <w:t>Ideal Energy Solar Proposal</w:t>
      </w:r>
      <w:r w:rsidR="00A512CC">
        <w:rPr>
          <w:color w:val="002060"/>
        </w:rPr>
        <w:t xml:space="preserve"> for West </w:t>
      </w:r>
      <w:r w:rsidR="007E1862">
        <w:rPr>
          <w:color w:val="002060"/>
        </w:rPr>
        <w:t xml:space="preserve">Wastewater </w:t>
      </w:r>
      <w:r w:rsidR="005F7704">
        <w:rPr>
          <w:color w:val="002060"/>
        </w:rPr>
        <w:t xml:space="preserve">Treatment </w:t>
      </w:r>
      <w:r w:rsidR="00A512CC">
        <w:rPr>
          <w:color w:val="002060"/>
        </w:rPr>
        <w:t xml:space="preserve">Plant and </w:t>
      </w:r>
      <w:r w:rsidR="00227302">
        <w:rPr>
          <w:color w:val="002060"/>
        </w:rPr>
        <w:t>City Hall</w:t>
      </w:r>
      <w:r w:rsidR="00797644" w:rsidRPr="007E7607">
        <w:rPr>
          <w:color w:val="002060"/>
        </w:rPr>
        <w:t xml:space="preserve">. </w:t>
      </w:r>
      <w:r w:rsidR="00797644">
        <w:rPr>
          <w:color w:val="002060"/>
        </w:rPr>
        <w:t xml:space="preserve">Ayes: Johnson, Boss, Hulsebos; Nays: </w:t>
      </w:r>
      <w:r w:rsidR="00BB4BA4">
        <w:rPr>
          <w:color w:val="002060"/>
        </w:rPr>
        <w:t>Goldstein</w:t>
      </w:r>
      <w:r w:rsidR="00797644">
        <w:rPr>
          <w:color w:val="002060"/>
        </w:rPr>
        <w:t>.</w:t>
      </w:r>
    </w:p>
    <w:p w14:paraId="6F6E0F8A" w14:textId="0EDC7A53" w:rsidR="00256B90" w:rsidRDefault="00256B90" w:rsidP="00F6164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Discuss City Hall Rent</w:t>
      </w:r>
      <w:r w:rsidRPr="007E7607">
        <w:rPr>
          <w:color w:val="002060"/>
        </w:rPr>
        <w:t>—</w:t>
      </w:r>
      <w:r w:rsidR="00F0668B">
        <w:rPr>
          <w:color w:val="002060"/>
        </w:rPr>
        <w:t xml:space="preserve">Ms. Goldstein </w:t>
      </w:r>
      <w:r w:rsidR="003543F8">
        <w:rPr>
          <w:color w:val="002060"/>
        </w:rPr>
        <w:t xml:space="preserve">noted that </w:t>
      </w:r>
      <w:r w:rsidR="000D3738">
        <w:rPr>
          <w:color w:val="002060"/>
        </w:rPr>
        <w:t>r</w:t>
      </w:r>
      <w:r w:rsidR="003543F8">
        <w:rPr>
          <w:color w:val="002060"/>
        </w:rPr>
        <w:t xml:space="preserve">esearch </w:t>
      </w:r>
      <w:r w:rsidR="001970F7">
        <w:rPr>
          <w:color w:val="002060"/>
        </w:rPr>
        <w:t>ha</w:t>
      </w:r>
      <w:r w:rsidR="00971BE6">
        <w:rPr>
          <w:color w:val="002060"/>
        </w:rPr>
        <w:t>s</w:t>
      </w:r>
      <w:r w:rsidR="001970F7">
        <w:rPr>
          <w:color w:val="002060"/>
        </w:rPr>
        <w:t xml:space="preserve"> been completed on </w:t>
      </w:r>
      <w:r w:rsidR="009A51ED">
        <w:rPr>
          <w:color w:val="002060"/>
        </w:rPr>
        <w:t>expenses related to City Hall room rental</w:t>
      </w:r>
      <w:r w:rsidR="00367C58">
        <w:rPr>
          <w:color w:val="002060"/>
        </w:rPr>
        <w:t xml:space="preserve"> and </w:t>
      </w:r>
      <w:r w:rsidR="00971BE6">
        <w:rPr>
          <w:color w:val="002060"/>
        </w:rPr>
        <w:t xml:space="preserve">the </w:t>
      </w:r>
      <w:r w:rsidR="00367C58">
        <w:rPr>
          <w:color w:val="002060"/>
        </w:rPr>
        <w:t>market</w:t>
      </w:r>
      <w:r w:rsidR="00803157">
        <w:rPr>
          <w:color w:val="002060"/>
        </w:rPr>
        <w:t xml:space="preserve"> </w:t>
      </w:r>
      <w:r w:rsidR="00AF6F1E">
        <w:rPr>
          <w:color w:val="002060"/>
        </w:rPr>
        <w:t>value</w:t>
      </w:r>
      <w:r w:rsidR="00367C58">
        <w:rPr>
          <w:color w:val="002060"/>
        </w:rPr>
        <w:t xml:space="preserve"> </w:t>
      </w:r>
      <w:r w:rsidR="00CA19C1">
        <w:rPr>
          <w:color w:val="002060"/>
        </w:rPr>
        <w:t>for rentals.</w:t>
      </w:r>
      <w:r w:rsidR="00BA072F">
        <w:rPr>
          <w:color w:val="002060"/>
        </w:rPr>
        <w:t xml:space="preserve"> The Finance Committee or a Council Working Session will be scheduled to review </w:t>
      </w:r>
      <w:r w:rsidR="000F6FF3">
        <w:rPr>
          <w:color w:val="002060"/>
        </w:rPr>
        <w:t xml:space="preserve">and make recommendation to Council for rental rate adjustment. </w:t>
      </w:r>
    </w:p>
    <w:bookmarkEnd w:id="3"/>
    <w:p w14:paraId="34C0EE12" w14:textId="77777777" w:rsidR="003919BB" w:rsidRDefault="00C94C3A" w:rsidP="00C8304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85238E">
        <w:rPr>
          <w:color w:val="002060"/>
        </w:rPr>
        <w:t>Committee Report</w:t>
      </w:r>
      <w:r w:rsidR="00522D5C" w:rsidRPr="0085238E">
        <w:rPr>
          <w:color w:val="002060"/>
        </w:rPr>
        <w:t>s</w:t>
      </w:r>
      <w:r w:rsidR="007E7607" w:rsidRPr="0085238E">
        <w:rPr>
          <w:color w:val="002060"/>
        </w:rPr>
        <w:t>—</w:t>
      </w:r>
    </w:p>
    <w:p w14:paraId="336BB745" w14:textId="213428F2" w:rsidR="003919BB" w:rsidRDefault="00971BE6" w:rsidP="003919BB">
      <w:pPr>
        <w:pStyle w:val="NoSpacing"/>
        <w:spacing w:before="0" w:beforeAutospacing="0" w:after="0" w:afterAutospacing="0"/>
        <w:ind w:left="540"/>
        <w:rPr>
          <w:color w:val="002060"/>
        </w:rPr>
      </w:pPr>
      <w:r>
        <w:rPr>
          <w:color w:val="002060"/>
        </w:rPr>
        <w:t>Council Working Sessions</w:t>
      </w:r>
      <w:r w:rsidR="005A5FBD">
        <w:rPr>
          <w:color w:val="002060"/>
        </w:rPr>
        <w:t xml:space="preserve"> on Committees:</w:t>
      </w:r>
      <w:r>
        <w:rPr>
          <w:color w:val="002060"/>
        </w:rPr>
        <w:t xml:space="preserve"> Mr. Boss reported </w:t>
      </w:r>
      <w:r w:rsidR="00D813CB">
        <w:rPr>
          <w:color w:val="002060"/>
        </w:rPr>
        <w:t xml:space="preserve">that </w:t>
      </w:r>
      <w:r w:rsidR="00C83047">
        <w:rPr>
          <w:color w:val="002060"/>
        </w:rPr>
        <w:t>the group rec</w:t>
      </w:r>
      <w:r w:rsidR="000D1D45">
        <w:rPr>
          <w:color w:val="002060"/>
        </w:rPr>
        <w:t xml:space="preserve">ommended </w:t>
      </w:r>
      <w:r w:rsidR="000F784F">
        <w:rPr>
          <w:color w:val="002060"/>
        </w:rPr>
        <w:t xml:space="preserve">a survey </w:t>
      </w:r>
      <w:r w:rsidR="00160E30">
        <w:rPr>
          <w:color w:val="002060"/>
        </w:rPr>
        <w:t xml:space="preserve">be sent </w:t>
      </w:r>
      <w:r w:rsidR="000D1D45">
        <w:rPr>
          <w:color w:val="002060"/>
        </w:rPr>
        <w:t xml:space="preserve">to Council </w:t>
      </w:r>
      <w:r w:rsidR="00584642">
        <w:rPr>
          <w:color w:val="002060"/>
        </w:rPr>
        <w:t xml:space="preserve">to identify </w:t>
      </w:r>
      <w:r w:rsidR="00DB3465">
        <w:rPr>
          <w:color w:val="002060"/>
        </w:rPr>
        <w:t>which Committ</w:t>
      </w:r>
      <w:r w:rsidR="00042AAC">
        <w:rPr>
          <w:color w:val="002060"/>
        </w:rPr>
        <w:t>ee</w:t>
      </w:r>
      <w:r w:rsidR="00B9563D">
        <w:rPr>
          <w:color w:val="002060"/>
        </w:rPr>
        <w:t>(</w:t>
      </w:r>
      <w:r w:rsidR="00042AAC">
        <w:rPr>
          <w:color w:val="002060"/>
        </w:rPr>
        <w:t>s</w:t>
      </w:r>
      <w:r w:rsidR="00B9563D">
        <w:rPr>
          <w:color w:val="002060"/>
        </w:rPr>
        <w:t xml:space="preserve">) they would like to </w:t>
      </w:r>
      <w:r w:rsidR="00AF2E8D">
        <w:rPr>
          <w:color w:val="002060"/>
        </w:rPr>
        <w:t xml:space="preserve">serve on. </w:t>
      </w:r>
    </w:p>
    <w:p w14:paraId="253348D0" w14:textId="34A02538" w:rsidR="00D813CB" w:rsidRDefault="00855AA2" w:rsidP="003919BB">
      <w:pPr>
        <w:pStyle w:val="NoSpacing"/>
        <w:spacing w:before="0" w:beforeAutospacing="0" w:after="0" w:afterAutospacing="0"/>
        <w:ind w:left="540"/>
        <w:rPr>
          <w:color w:val="002060"/>
        </w:rPr>
      </w:pPr>
      <w:r>
        <w:rPr>
          <w:color w:val="002060"/>
        </w:rPr>
        <w:t xml:space="preserve">Community and Economic Development Committee: </w:t>
      </w:r>
      <w:r w:rsidR="0009688D">
        <w:rPr>
          <w:color w:val="002060"/>
        </w:rPr>
        <w:t xml:space="preserve">Mr. </w:t>
      </w:r>
      <w:r w:rsidR="003919BB">
        <w:rPr>
          <w:color w:val="002060"/>
        </w:rPr>
        <w:t>Boss</w:t>
      </w:r>
      <w:r w:rsidR="0009688D">
        <w:rPr>
          <w:color w:val="002060"/>
        </w:rPr>
        <w:t xml:space="preserve">, co-chair, </w:t>
      </w:r>
      <w:r w:rsidR="00A04A7F">
        <w:rPr>
          <w:color w:val="002060"/>
        </w:rPr>
        <w:t>r</w:t>
      </w:r>
      <w:r w:rsidR="003919BB">
        <w:rPr>
          <w:color w:val="002060"/>
        </w:rPr>
        <w:t xml:space="preserve">eported </w:t>
      </w:r>
      <w:r w:rsidR="00A04A7F">
        <w:rPr>
          <w:color w:val="002060"/>
        </w:rPr>
        <w:t xml:space="preserve">that the Committee recommended </w:t>
      </w:r>
      <w:r w:rsidR="00716429">
        <w:rPr>
          <w:color w:val="002060"/>
        </w:rPr>
        <w:t>the Ideal Energy Solar Proposal be approved</w:t>
      </w:r>
      <w:r w:rsidR="00376005">
        <w:rPr>
          <w:color w:val="002060"/>
        </w:rPr>
        <w:t xml:space="preserve"> by Council. </w:t>
      </w:r>
      <w:r w:rsidR="00FA5333">
        <w:rPr>
          <w:color w:val="002060"/>
        </w:rPr>
        <w:t xml:space="preserve">The Committee also discussed availability of </w:t>
      </w:r>
      <w:r w:rsidR="00281DD0">
        <w:rPr>
          <w:color w:val="002060"/>
        </w:rPr>
        <w:t xml:space="preserve">government </w:t>
      </w:r>
      <w:r w:rsidR="00FA5333">
        <w:rPr>
          <w:color w:val="002060"/>
        </w:rPr>
        <w:t xml:space="preserve">funding </w:t>
      </w:r>
      <w:r w:rsidR="0033138F">
        <w:rPr>
          <w:color w:val="002060"/>
        </w:rPr>
        <w:t xml:space="preserve">and attending </w:t>
      </w:r>
      <w:r w:rsidR="00823CE7">
        <w:rPr>
          <w:color w:val="002060"/>
        </w:rPr>
        <w:t xml:space="preserve">upcoming </w:t>
      </w:r>
      <w:r w:rsidR="00C0447B">
        <w:rPr>
          <w:color w:val="002060"/>
        </w:rPr>
        <w:t>Inflation Reduc</w:t>
      </w:r>
      <w:r w:rsidR="008C0A38">
        <w:rPr>
          <w:color w:val="002060"/>
        </w:rPr>
        <w:t xml:space="preserve">tion Act </w:t>
      </w:r>
      <w:r w:rsidR="00823CE7">
        <w:rPr>
          <w:color w:val="002060"/>
        </w:rPr>
        <w:t>Clinic.</w:t>
      </w:r>
    </w:p>
    <w:p w14:paraId="4F80B31F" w14:textId="7661DBD1" w:rsidR="00823CE7" w:rsidRPr="00C83047" w:rsidRDefault="0029189F" w:rsidP="003919BB">
      <w:pPr>
        <w:pStyle w:val="NoSpacing"/>
        <w:spacing w:before="0" w:beforeAutospacing="0" w:after="0" w:afterAutospacing="0"/>
        <w:ind w:left="540"/>
        <w:rPr>
          <w:color w:val="002060"/>
        </w:rPr>
      </w:pPr>
      <w:r>
        <w:rPr>
          <w:color w:val="002060"/>
        </w:rPr>
        <w:t xml:space="preserve">Recreation and Beautification Committee: </w:t>
      </w:r>
      <w:r w:rsidR="0016760A">
        <w:rPr>
          <w:color w:val="002060"/>
        </w:rPr>
        <w:t xml:space="preserve">Chair Stellavera Kilcher </w:t>
      </w:r>
      <w:r w:rsidR="00C33D2F">
        <w:rPr>
          <w:color w:val="002060"/>
        </w:rPr>
        <w:t xml:space="preserve">provided an update on the City Trail </w:t>
      </w:r>
      <w:r w:rsidR="00D66056">
        <w:rPr>
          <w:color w:val="002060"/>
        </w:rPr>
        <w:t xml:space="preserve">system. </w:t>
      </w:r>
    </w:p>
    <w:p w14:paraId="13E2C8A0" w14:textId="0D87D3D0" w:rsidR="00347D0C" w:rsidRPr="0085238E" w:rsidRDefault="00D66056" w:rsidP="0085238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 xml:space="preserve">Community Outreach Committee: </w:t>
      </w:r>
      <w:r w:rsidR="006E29A4">
        <w:rPr>
          <w:color w:val="002060"/>
        </w:rPr>
        <w:t>Mr. Hulsebos</w:t>
      </w:r>
      <w:r w:rsidR="006F3539">
        <w:rPr>
          <w:color w:val="002060"/>
        </w:rPr>
        <w:t>, co-chair,</w:t>
      </w:r>
      <w:r w:rsidR="006E29A4">
        <w:rPr>
          <w:color w:val="002060"/>
        </w:rPr>
        <w:t xml:space="preserve"> reported on new contractor for </w:t>
      </w:r>
      <w:r w:rsidR="00DC0AC8">
        <w:rPr>
          <w:color w:val="002060"/>
        </w:rPr>
        <w:t xml:space="preserve">painting </w:t>
      </w:r>
      <w:r w:rsidR="006E29A4">
        <w:rPr>
          <w:color w:val="002060"/>
        </w:rPr>
        <w:t>City Hall</w:t>
      </w:r>
      <w:r w:rsidR="006F3539">
        <w:rPr>
          <w:color w:val="002060"/>
        </w:rPr>
        <w:t xml:space="preserve"> r</w:t>
      </w:r>
      <w:r w:rsidR="00DC0AC8">
        <w:rPr>
          <w:color w:val="002060"/>
        </w:rPr>
        <w:t>ooms.</w:t>
      </w:r>
      <w:r w:rsidR="006E29A4">
        <w:rPr>
          <w:color w:val="002060"/>
        </w:rPr>
        <w:t xml:space="preserve"> </w:t>
      </w:r>
    </w:p>
    <w:bookmarkEnd w:id="0"/>
    <w:p w14:paraId="0A878AA2" w14:textId="0DB9822B" w:rsidR="002F4BEC" w:rsidRDefault="004144A6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Mayor and Council Comments</w:t>
      </w:r>
      <w:r w:rsidR="009436B5" w:rsidRPr="00B03D1E">
        <w:rPr>
          <w:color w:val="002060"/>
        </w:rPr>
        <w:t>—</w:t>
      </w:r>
      <w:r w:rsidR="003C5736">
        <w:rPr>
          <w:color w:val="002060"/>
        </w:rPr>
        <w:t>None.</w:t>
      </w:r>
    </w:p>
    <w:p w14:paraId="3B157D8B" w14:textId="7F811C27" w:rsidR="00E16FE5" w:rsidRPr="00B03D1E" w:rsidRDefault="00E16FE5" w:rsidP="002F4BEC">
      <w:pPr>
        <w:pStyle w:val="NoSpacing"/>
        <w:spacing w:before="0" w:beforeAutospacing="0" w:after="0" w:afterAutospacing="0"/>
        <w:rPr>
          <w:color w:val="002060"/>
        </w:rPr>
      </w:pPr>
      <w:r w:rsidRPr="00B03D1E">
        <w:rPr>
          <w:color w:val="002060"/>
        </w:rPr>
        <w:t xml:space="preserve">Mayor </w:t>
      </w:r>
      <w:r w:rsidR="00F14DFC">
        <w:rPr>
          <w:color w:val="002060"/>
        </w:rPr>
        <w:t xml:space="preserve">Pro Tem </w:t>
      </w:r>
      <w:r w:rsidR="003C5736">
        <w:rPr>
          <w:color w:val="002060"/>
        </w:rPr>
        <w:t xml:space="preserve">Johnson </w:t>
      </w:r>
      <w:r w:rsidRPr="00B03D1E">
        <w:rPr>
          <w:color w:val="002060"/>
        </w:rPr>
        <w:t>adjourned the meeting.</w:t>
      </w:r>
    </w:p>
    <w:p w14:paraId="0EC6D6DC" w14:textId="77777777" w:rsidR="005D5FA4" w:rsidRDefault="005D5FA4" w:rsidP="00E16FE5">
      <w:pPr>
        <w:pStyle w:val="NoSpacing"/>
        <w:spacing w:before="0" w:beforeAutospacing="0" w:after="0" w:afterAutospacing="0"/>
        <w:rPr>
          <w:color w:val="002060"/>
        </w:rPr>
      </w:pPr>
    </w:p>
    <w:p w14:paraId="3020803C" w14:textId="24593EB1" w:rsidR="00E16FE5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244E7D6A" w14:textId="7B94C1EA" w:rsidR="00494D93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3EF6397B" w14:textId="77777777" w:rsidR="00F25E8C" w:rsidRDefault="00F25E8C" w:rsidP="008B335B">
      <w:pPr>
        <w:pStyle w:val="NoSpacing"/>
        <w:spacing w:before="0" w:beforeAutospacing="0" w:after="0" w:afterAutospacing="0"/>
        <w:rPr>
          <w:color w:val="002060"/>
        </w:rPr>
      </w:pPr>
    </w:p>
    <w:p w14:paraId="1BAA6A6D" w14:textId="791BC3F4" w:rsidR="00B5702E" w:rsidRDefault="00B5702E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color w:val="002060"/>
        </w:rPr>
        <w:br w:type="page"/>
      </w:r>
    </w:p>
    <w:p w14:paraId="3939570F" w14:textId="66A61751" w:rsidR="00A02A92" w:rsidRPr="005D5FA4" w:rsidRDefault="0043204B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object w:dxaOrig="12837" w:dyaOrig="10169" w14:anchorId="4E55D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9.3pt;height:379.9pt" o:ole="">
            <v:imagedata r:id="rId6" o:title=""/>
          </v:shape>
          <o:OLEObject Type="Embed" ProgID="Excel.Sheet.12" ShapeID="_x0000_i1033" DrawAspect="Content" ObjectID="_1743844482" r:id="rId7"/>
        </w:object>
      </w:r>
    </w:p>
    <w:sectPr w:rsidR="00A02A92" w:rsidRPr="005D5FA4" w:rsidSect="00E94017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293C4AF4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1D79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77ED"/>
    <w:rsid w:val="00027978"/>
    <w:rsid w:val="00030BD6"/>
    <w:rsid w:val="000316B9"/>
    <w:rsid w:val="00031B16"/>
    <w:rsid w:val="0003536D"/>
    <w:rsid w:val="00037371"/>
    <w:rsid w:val="00037441"/>
    <w:rsid w:val="000410E2"/>
    <w:rsid w:val="00041E45"/>
    <w:rsid w:val="00042AAC"/>
    <w:rsid w:val="000431D0"/>
    <w:rsid w:val="000432D9"/>
    <w:rsid w:val="000446F5"/>
    <w:rsid w:val="0004565F"/>
    <w:rsid w:val="000511DC"/>
    <w:rsid w:val="00051DFA"/>
    <w:rsid w:val="00052610"/>
    <w:rsid w:val="00052725"/>
    <w:rsid w:val="00054126"/>
    <w:rsid w:val="000573D6"/>
    <w:rsid w:val="000576E5"/>
    <w:rsid w:val="0006123F"/>
    <w:rsid w:val="000621BC"/>
    <w:rsid w:val="0006238D"/>
    <w:rsid w:val="00062D47"/>
    <w:rsid w:val="000642E6"/>
    <w:rsid w:val="00065DE0"/>
    <w:rsid w:val="00071E13"/>
    <w:rsid w:val="00073DAC"/>
    <w:rsid w:val="00073DC9"/>
    <w:rsid w:val="00074E81"/>
    <w:rsid w:val="00075A8B"/>
    <w:rsid w:val="00076F48"/>
    <w:rsid w:val="00080192"/>
    <w:rsid w:val="00080438"/>
    <w:rsid w:val="00080C03"/>
    <w:rsid w:val="00080D7A"/>
    <w:rsid w:val="0008506B"/>
    <w:rsid w:val="0008526B"/>
    <w:rsid w:val="00086BD7"/>
    <w:rsid w:val="00090D31"/>
    <w:rsid w:val="00095562"/>
    <w:rsid w:val="00095F88"/>
    <w:rsid w:val="00096818"/>
    <w:rsid w:val="0009688D"/>
    <w:rsid w:val="000969C9"/>
    <w:rsid w:val="000A071E"/>
    <w:rsid w:val="000A0D70"/>
    <w:rsid w:val="000A6E47"/>
    <w:rsid w:val="000B3B81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1D45"/>
    <w:rsid w:val="000D26FC"/>
    <w:rsid w:val="000D3738"/>
    <w:rsid w:val="000D3889"/>
    <w:rsid w:val="000D3D24"/>
    <w:rsid w:val="000D5635"/>
    <w:rsid w:val="000E0329"/>
    <w:rsid w:val="000E566B"/>
    <w:rsid w:val="000E65B4"/>
    <w:rsid w:val="000F62CA"/>
    <w:rsid w:val="000F6FF3"/>
    <w:rsid w:val="000F7682"/>
    <w:rsid w:val="000F784F"/>
    <w:rsid w:val="00100911"/>
    <w:rsid w:val="00101191"/>
    <w:rsid w:val="00103827"/>
    <w:rsid w:val="00103E27"/>
    <w:rsid w:val="0010556F"/>
    <w:rsid w:val="00107228"/>
    <w:rsid w:val="00110C19"/>
    <w:rsid w:val="001120FE"/>
    <w:rsid w:val="001131A6"/>
    <w:rsid w:val="00114178"/>
    <w:rsid w:val="00114673"/>
    <w:rsid w:val="00116CD0"/>
    <w:rsid w:val="0011736B"/>
    <w:rsid w:val="00122A3B"/>
    <w:rsid w:val="001275D5"/>
    <w:rsid w:val="001306B7"/>
    <w:rsid w:val="00130D5A"/>
    <w:rsid w:val="001347F5"/>
    <w:rsid w:val="001358F8"/>
    <w:rsid w:val="00136212"/>
    <w:rsid w:val="0013663D"/>
    <w:rsid w:val="00137CFA"/>
    <w:rsid w:val="00141577"/>
    <w:rsid w:val="0014557E"/>
    <w:rsid w:val="00147EA1"/>
    <w:rsid w:val="00147F9C"/>
    <w:rsid w:val="00150F5A"/>
    <w:rsid w:val="0015109C"/>
    <w:rsid w:val="00153719"/>
    <w:rsid w:val="001557E2"/>
    <w:rsid w:val="00160142"/>
    <w:rsid w:val="001607DE"/>
    <w:rsid w:val="00160E30"/>
    <w:rsid w:val="001611C8"/>
    <w:rsid w:val="001636EC"/>
    <w:rsid w:val="0016611F"/>
    <w:rsid w:val="00166A02"/>
    <w:rsid w:val="0016760A"/>
    <w:rsid w:val="00170EAB"/>
    <w:rsid w:val="00170EAC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85552"/>
    <w:rsid w:val="00187452"/>
    <w:rsid w:val="00192507"/>
    <w:rsid w:val="00195676"/>
    <w:rsid w:val="00197067"/>
    <w:rsid w:val="001970F7"/>
    <w:rsid w:val="0019734F"/>
    <w:rsid w:val="00197DE7"/>
    <w:rsid w:val="001A2C7D"/>
    <w:rsid w:val="001A717E"/>
    <w:rsid w:val="001B0F50"/>
    <w:rsid w:val="001B1298"/>
    <w:rsid w:val="001B2A62"/>
    <w:rsid w:val="001B2E6B"/>
    <w:rsid w:val="001B3A0D"/>
    <w:rsid w:val="001B4EE7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4527"/>
    <w:rsid w:val="001E5168"/>
    <w:rsid w:val="001E57FA"/>
    <w:rsid w:val="001E6051"/>
    <w:rsid w:val="001E6DD5"/>
    <w:rsid w:val="001E6F47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10F53"/>
    <w:rsid w:val="002127E4"/>
    <w:rsid w:val="00216882"/>
    <w:rsid w:val="00216E7C"/>
    <w:rsid w:val="0022116A"/>
    <w:rsid w:val="002226EA"/>
    <w:rsid w:val="00222896"/>
    <w:rsid w:val="002228FC"/>
    <w:rsid w:val="00223660"/>
    <w:rsid w:val="00223996"/>
    <w:rsid w:val="00224E24"/>
    <w:rsid w:val="00227302"/>
    <w:rsid w:val="00231A2F"/>
    <w:rsid w:val="002343E3"/>
    <w:rsid w:val="00234721"/>
    <w:rsid w:val="00234FB5"/>
    <w:rsid w:val="002360FC"/>
    <w:rsid w:val="0024009C"/>
    <w:rsid w:val="00240612"/>
    <w:rsid w:val="00240C5D"/>
    <w:rsid w:val="002433C5"/>
    <w:rsid w:val="0024537D"/>
    <w:rsid w:val="00245639"/>
    <w:rsid w:val="00246A30"/>
    <w:rsid w:val="002504CD"/>
    <w:rsid w:val="00253405"/>
    <w:rsid w:val="00253B50"/>
    <w:rsid w:val="00254830"/>
    <w:rsid w:val="00254DCE"/>
    <w:rsid w:val="002567E5"/>
    <w:rsid w:val="00256B90"/>
    <w:rsid w:val="00263220"/>
    <w:rsid w:val="002727D1"/>
    <w:rsid w:val="00273AB6"/>
    <w:rsid w:val="0027771B"/>
    <w:rsid w:val="002802D8"/>
    <w:rsid w:val="00281DD0"/>
    <w:rsid w:val="00283BED"/>
    <w:rsid w:val="00286389"/>
    <w:rsid w:val="00287978"/>
    <w:rsid w:val="002906B6"/>
    <w:rsid w:val="00290786"/>
    <w:rsid w:val="00290FA8"/>
    <w:rsid w:val="00291049"/>
    <w:rsid w:val="0029189F"/>
    <w:rsid w:val="00292851"/>
    <w:rsid w:val="00292BDA"/>
    <w:rsid w:val="00292DD7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3286"/>
    <w:rsid w:val="002B6D27"/>
    <w:rsid w:val="002C2B51"/>
    <w:rsid w:val="002C3A33"/>
    <w:rsid w:val="002C4ACC"/>
    <w:rsid w:val="002C4B0D"/>
    <w:rsid w:val="002C738C"/>
    <w:rsid w:val="002D303B"/>
    <w:rsid w:val="002D365A"/>
    <w:rsid w:val="002D62BB"/>
    <w:rsid w:val="002E1107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2F75AF"/>
    <w:rsid w:val="003006BC"/>
    <w:rsid w:val="003007DB"/>
    <w:rsid w:val="00300D28"/>
    <w:rsid w:val="003023B7"/>
    <w:rsid w:val="00302876"/>
    <w:rsid w:val="00303E84"/>
    <w:rsid w:val="0030449E"/>
    <w:rsid w:val="003049B1"/>
    <w:rsid w:val="00305660"/>
    <w:rsid w:val="003103C3"/>
    <w:rsid w:val="003113C7"/>
    <w:rsid w:val="003118B9"/>
    <w:rsid w:val="003207C6"/>
    <w:rsid w:val="00320F8E"/>
    <w:rsid w:val="00323821"/>
    <w:rsid w:val="00324CD6"/>
    <w:rsid w:val="00324EB3"/>
    <w:rsid w:val="003253B5"/>
    <w:rsid w:val="00330032"/>
    <w:rsid w:val="0033138F"/>
    <w:rsid w:val="00336E5D"/>
    <w:rsid w:val="0034026E"/>
    <w:rsid w:val="00341D61"/>
    <w:rsid w:val="00346227"/>
    <w:rsid w:val="00346DCC"/>
    <w:rsid w:val="00347D0C"/>
    <w:rsid w:val="00350E51"/>
    <w:rsid w:val="003543F8"/>
    <w:rsid w:val="00354D24"/>
    <w:rsid w:val="00356175"/>
    <w:rsid w:val="00357777"/>
    <w:rsid w:val="003610D1"/>
    <w:rsid w:val="0036134C"/>
    <w:rsid w:val="003619FB"/>
    <w:rsid w:val="003622D0"/>
    <w:rsid w:val="003649A9"/>
    <w:rsid w:val="00366109"/>
    <w:rsid w:val="00366A18"/>
    <w:rsid w:val="00366A4F"/>
    <w:rsid w:val="00367709"/>
    <w:rsid w:val="00367C58"/>
    <w:rsid w:val="00370EE7"/>
    <w:rsid w:val="00371701"/>
    <w:rsid w:val="00372758"/>
    <w:rsid w:val="0037282A"/>
    <w:rsid w:val="00376005"/>
    <w:rsid w:val="003771E4"/>
    <w:rsid w:val="00380504"/>
    <w:rsid w:val="00383B96"/>
    <w:rsid w:val="00384BFC"/>
    <w:rsid w:val="00385725"/>
    <w:rsid w:val="00385AB9"/>
    <w:rsid w:val="00385D66"/>
    <w:rsid w:val="00387282"/>
    <w:rsid w:val="003878D5"/>
    <w:rsid w:val="003919BB"/>
    <w:rsid w:val="003923DE"/>
    <w:rsid w:val="00392B2F"/>
    <w:rsid w:val="00394DCB"/>
    <w:rsid w:val="00395BEF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C5736"/>
    <w:rsid w:val="003D5EF4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3C83"/>
    <w:rsid w:val="00406F65"/>
    <w:rsid w:val="004071D4"/>
    <w:rsid w:val="004103DA"/>
    <w:rsid w:val="00411549"/>
    <w:rsid w:val="004144A6"/>
    <w:rsid w:val="00414A38"/>
    <w:rsid w:val="004156CF"/>
    <w:rsid w:val="00416F88"/>
    <w:rsid w:val="00420F5D"/>
    <w:rsid w:val="004217B0"/>
    <w:rsid w:val="0042207F"/>
    <w:rsid w:val="00425B11"/>
    <w:rsid w:val="00425B65"/>
    <w:rsid w:val="00426031"/>
    <w:rsid w:val="004268B8"/>
    <w:rsid w:val="0042769B"/>
    <w:rsid w:val="0043204B"/>
    <w:rsid w:val="004339E4"/>
    <w:rsid w:val="00434441"/>
    <w:rsid w:val="00435852"/>
    <w:rsid w:val="004404B4"/>
    <w:rsid w:val="0044102A"/>
    <w:rsid w:val="00441261"/>
    <w:rsid w:val="004428EA"/>
    <w:rsid w:val="00444CC1"/>
    <w:rsid w:val="00444CC6"/>
    <w:rsid w:val="00451E22"/>
    <w:rsid w:val="004535E0"/>
    <w:rsid w:val="00454E5F"/>
    <w:rsid w:val="0045784C"/>
    <w:rsid w:val="0046129D"/>
    <w:rsid w:val="00465C60"/>
    <w:rsid w:val="0046668C"/>
    <w:rsid w:val="00466D9F"/>
    <w:rsid w:val="00471723"/>
    <w:rsid w:val="00477DA7"/>
    <w:rsid w:val="00481B5E"/>
    <w:rsid w:val="00484F62"/>
    <w:rsid w:val="00485EC8"/>
    <w:rsid w:val="0048794A"/>
    <w:rsid w:val="004901EC"/>
    <w:rsid w:val="00491A06"/>
    <w:rsid w:val="00492269"/>
    <w:rsid w:val="0049253E"/>
    <w:rsid w:val="004949A6"/>
    <w:rsid w:val="00494D93"/>
    <w:rsid w:val="004A1F90"/>
    <w:rsid w:val="004A4813"/>
    <w:rsid w:val="004A5015"/>
    <w:rsid w:val="004A6448"/>
    <w:rsid w:val="004A775B"/>
    <w:rsid w:val="004A7D18"/>
    <w:rsid w:val="004B1A61"/>
    <w:rsid w:val="004B4128"/>
    <w:rsid w:val="004B70C3"/>
    <w:rsid w:val="004B70DC"/>
    <w:rsid w:val="004C1E8C"/>
    <w:rsid w:val="004C2B99"/>
    <w:rsid w:val="004C4E88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F1A"/>
    <w:rsid w:val="004E51A9"/>
    <w:rsid w:val="004E5DE2"/>
    <w:rsid w:val="004E674E"/>
    <w:rsid w:val="004F16AF"/>
    <w:rsid w:val="004F1897"/>
    <w:rsid w:val="004F20F2"/>
    <w:rsid w:val="004F5452"/>
    <w:rsid w:val="004F6477"/>
    <w:rsid w:val="004F6727"/>
    <w:rsid w:val="004F71E8"/>
    <w:rsid w:val="004F75A9"/>
    <w:rsid w:val="004F7B52"/>
    <w:rsid w:val="004F7EFB"/>
    <w:rsid w:val="005005CF"/>
    <w:rsid w:val="0050301B"/>
    <w:rsid w:val="00503042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304FF"/>
    <w:rsid w:val="00531854"/>
    <w:rsid w:val="00531C7E"/>
    <w:rsid w:val="005326CA"/>
    <w:rsid w:val="00533E9A"/>
    <w:rsid w:val="00536379"/>
    <w:rsid w:val="00543076"/>
    <w:rsid w:val="005430A7"/>
    <w:rsid w:val="00546760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35D0"/>
    <w:rsid w:val="0057360D"/>
    <w:rsid w:val="00574216"/>
    <w:rsid w:val="005744A7"/>
    <w:rsid w:val="005775E9"/>
    <w:rsid w:val="00577AC2"/>
    <w:rsid w:val="0058394D"/>
    <w:rsid w:val="00584642"/>
    <w:rsid w:val="00586D76"/>
    <w:rsid w:val="0059491C"/>
    <w:rsid w:val="005967A3"/>
    <w:rsid w:val="005A07B3"/>
    <w:rsid w:val="005A0FFD"/>
    <w:rsid w:val="005A1FD2"/>
    <w:rsid w:val="005A5F43"/>
    <w:rsid w:val="005A5FBD"/>
    <w:rsid w:val="005A7092"/>
    <w:rsid w:val="005B2B57"/>
    <w:rsid w:val="005B3299"/>
    <w:rsid w:val="005B3686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84A"/>
    <w:rsid w:val="005C55BA"/>
    <w:rsid w:val="005C5693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6200"/>
    <w:rsid w:val="005F6A4A"/>
    <w:rsid w:val="005F6D3A"/>
    <w:rsid w:val="005F7704"/>
    <w:rsid w:val="00601189"/>
    <w:rsid w:val="00602DD1"/>
    <w:rsid w:val="006066B0"/>
    <w:rsid w:val="006074E5"/>
    <w:rsid w:val="00607EB9"/>
    <w:rsid w:val="006111E7"/>
    <w:rsid w:val="0061146C"/>
    <w:rsid w:val="006137A5"/>
    <w:rsid w:val="00614F0B"/>
    <w:rsid w:val="006163E6"/>
    <w:rsid w:val="0061792A"/>
    <w:rsid w:val="0062026A"/>
    <w:rsid w:val="00620336"/>
    <w:rsid w:val="006226FB"/>
    <w:rsid w:val="006227F1"/>
    <w:rsid w:val="00626A9C"/>
    <w:rsid w:val="00630A4A"/>
    <w:rsid w:val="00631E53"/>
    <w:rsid w:val="006321FF"/>
    <w:rsid w:val="00637809"/>
    <w:rsid w:val="00637A80"/>
    <w:rsid w:val="00643A5D"/>
    <w:rsid w:val="00652397"/>
    <w:rsid w:val="00653BCC"/>
    <w:rsid w:val="00654816"/>
    <w:rsid w:val="00655557"/>
    <w:rsid w:val="00655A2D"/>
    <w:rsid w:val="00657A40"/>
    <w:rsid w:val="00657D4A"/>
    <w:rsid w:val="0066074C"/>
    <w:rsid w:val="006745E1"/>
    <w:rsid w:val="006759C6"/>
    <w:rsid w:val="00677932"/>
    <w:rsid w:val="00677B8E"/>
    <w:rsid w:val="00686DF3"/>
    <w:rsid w:val="00691004"/>
    <w:rsid w:val="0069365E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150C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948"/>
    <w:rsid w:val="006E0C08"/>
    <w:rsid w:val="006E29A4"/>
    <w:rsid w:val="006E3D39"/>
    <w:rsid w:val="006E3FFF"/>
    <w:rsid w:val="006F2980"/>
    <w:rsid w:val="006F3539"/>
    <w:rsid w:val="006F439E"/>
    <w:rsid w:val="006F566B"/>
    <w:rsid w:val="006F60CF"/>
    <w:rsid w:val="006F7F07"/>
    <w:rsid w:val="00700A1E"/>
    <w:rsid w:val="007021F9"/>
    <w:rsid w:val="00702D15"/>
    <w:rsid w:val="00703EBA"/>
    <w:rsid w:val="00704801"/>
    <w:rsid w:val="00705575"/>
    <w:rsid w:val="007064B8"/>
    <w:rsid w:val="0070720C"/>
    <w:rsid w:val="007077F2"/>
    <w:rsid w:val="00710992"/>
    <w:rsid w:val="00714D31"/>
    <w:rsid w:val="00716429"/>
    <w:rsid w:val="0071781C"/>
    <w:rsid w:val="00720008"/>
    <w:rsid w:val="007204FC"/>
    <w:rsid w:val="00720C04"/>
    <w:rsid w:val="007210B2"/>
    <w:rsid w:val="007217BC"/>
    <w:rsid w:val="00721DEB"/>
    <w:rsid w:val="007221AD"/>
    <w:rsid w:val="007255BF"/>
    <w:rsid w:val="00727D60"/>
    <w:rsid w:val="00733E87"/>
    <w:rsid w:val="00741737"/>
    <w:rsid w:val="007423B4"/>
    <w:rsid w:val="007426CD"/>
    <w:rsid w:val="00743AEE"/>
    <w:rsid w:val="00743C09"/>
    <w:rsid w:val="00744EE2"/>
    <w:rsid w:val="00744F7C"/>
    <w:rsid w:val="00746781"/>
    <w:rsid w:val="00746804"/>
    <w:rsid w:val="00751304"/>
    <w:rsid w:val="00754773"/>
    <w:rsid w:val="00754D07"/>
    <w:rsid w:val="00755302"/>
    <w:rsid w:val="00757F75"/>
    <w:rsid w:val="00761703"/>
    <w:rsid w:val="0076378D"/>
    <w:rsid w:val="00765C5A"/>
    <w:rsid w:val="00767794"/>
    <w:rsid w:val="007735AF"/>
    <w:rsid w:val="00773990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93DB1"/>
    <w:rsid w:val="00797644"/>
    <w:rsid w:val="007A386B"/>
    <w:rsid w:val="007A6442"/>
    <w:rsid w:val="007B0B9D"/>
    <w:rsid w:val="007B202A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1862"/>
    <w:rsid w:val="007E2136"/>
    <w:rsid w:val="007E482E"/>
    <w:rsid w:val="007E5908"/>
    <w:rsid w:val="007E6F8B"/>
    <w:rsid w:val="007E7575"/>
    <w:rsid w:val="007E7607"/>
    <w:rsid w:val="007F0492"/>
    <w:rsid w:val="007F09C8"/>
    <w:rsid w:val="007F0FAB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3157"/>
    <w:rsid w:val="00804414"/>
    <w:rsid w:val="008060EB"/>
    <w:rsid w:val="00806A34"/>
    <w:rsid w:val="00807198"/>
    <w:rsid w:val="00810E19"/>
    <w:rsid w:val="00811096"/>
    <w:rsid w:val="00811634"/>
    <w:rsid w:val="00811C61"/>
    <w:rsid w:val="00812355"/>
    <w:rsid w:val="00813F5A"/>
    <w:rsid w:val="00816A5B"/>
    <w:rsid w:val="00816CEE"/>
    <w:rsid w:val="00821582"/>
    <w:rsid w:val="00821766"/>
    <w:rsid w:val="00822D38"/>
    <w:rsid w:val="00823CE7"/>
    <w:rsid w:val="00826AB0"/>
    <w:rsid w:val="00830158"/>
    <w:rsid w:val="00830991"/>
    <w:rsid w:val="00831F8D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683B"/>
    <w:rsid w:val="00850B84"/>
    <w:rsid w:val="0085179F"/>
    <w:rsid w:val="0085238E"/>
    <w:rsid w:val="00855A8A"/>
    <w:rsid w:val="00855AA2"/>
    <w:rsid w:val="0086114B"/>
    <w:rsid w:val="0086287F"/>
    <w:rsid w:val="00863087"/>
    <w:rsid w:val="00863814"/>
    <w:rsid w:val="00864892"/>
    <w:rsid w:val="0086513C"/>
    <w:rsid w:val="00866939"/>
    <w:rsid w:val="00871EFA"/>
    <w:rsid w:val="008746E5"/>
    <w:rsid w:val="00875A86"/>
    <w:rsid w:val="008806F6"/>
    <w:rsid w:val="00881C08"/>
    <w:rsid w:val="0088245A"/>
    <w:rsid w:val="00882B39"/>
    <w:rsid w:val="00884BC8"/>
    <w:rsid w:val="00885B45"/>
    <w:rsid w:val="008862B1"/>
    <w:rsid w:val="008862BB"/>
    <w:rsid w:val="0088647F"/>
    <w:rsid w:val="0088790D"/>
    <w:rsid w:val="00895E6D"/>
    <w:rsid w:val="00895F2B"/>
    <w:rsid w:val="00896CA4"/>
    <w:rsid w:val="0089799E"/>
    <w:rsid w:val="008A1147"/>
    <w:rsid w:val="008A208B"/>
    <w:rsid w:val="008A3321"/>
    <w:rsid w:val="008A613C"/>
    <w:rsid w:val="008A6D64"/>
    <w:rsid w:val="008A73A0"/>
    <w:rsid w:val="008B047E"/>
    <w:rsid w:val="008B065F"/>
    <w:rsid w:val="008B335B"/>
    <w:rsid w:val="008B4469"/>
    <w:rsid w:val="008B44F2"/>
    <w:rsid w:val="008C0579"/>
    <w:rsid w:val="008C0A38"/>
    <w:rsid w:val="008C1AE0"/>
    <w:rsid w:val="008C266E"/>
    <w:rsid w:val="008C3954"/>
    <w:rsid w:val="008C5B8F"/>
    <w:rsid w:val="008D1424"/>
    <w:rsid w:val="008D26F2"/>
    <w:rsid w:val="008D452B"/>
    <w:rsid w:val="008D789A"/>
    <w:rsid w:val="008F0E06"/>
    <w:rsid w:val="008F12CD"/>
    <w:rsid w:val="008F1CCA"/>
    <w:rsid w:val="008F4B75"/>
    <w:rsid w:val="008F4F3C"/>
    <w:rsid w:val="008F6241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6C20"/>
    <w:rsid w:val="00906ECE"/>
    <w:rsid w:val="00910A37"/>
    <w:rsid w:val="00913D05"/>
    <w:rsid w:val="00915AD7"/>
    <w:rsid w:val="00920753"/>
    <w:rsid w:val="009209F8"/>
    <w:rsid w:val="0092209F"/>
    <w:rsid w:val="00923077"/>
    <w:rsid w:val="00924508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1BE6"/>
    <w:rsid w:val="00972BE9"/>
    <w:rsid w:val="00974B43"/>
    <w:rsid w:val="00976DC8"/>
    <w:rsid w:val="00980CB9"/>
    <w:rsid w:val="00980F93"/>
    <w:rsid w:val="00986E59"/>
    <w:rsid w:val="00987550"/>
    <w:rsid w:val="009902C5"/>
    <w:rsid w:val="00991F10"/>
    <w:rsid w:val="00992D0E"/>
    <w:rsid w:val="0099367B"/>
    <w:rsid w:val="00997C3B"/>
    <w:rsid w:val="009A2685"/>
    <w:rsid w:val="009A2BBD"/>
    <w:rsid w:val="009A3E5D"/>
    <w:rsid w:val="009A4AE8"/>
    <w:rsid w:val="009A51ED"/>
    <w:rsid w:val="009A7831"/>
    <w:rsid w:val="009A799D"/>
    <w:rsid w:val="009B05C6"/>
    <w:rsid w:val="009B1039"/>
    <w:rsid w:val="009B19B3"/>
    <w:rsid w:val="009B452B"/>
    <w:rsid w:val="009B7801"/>
    <w:rsid w:val="009B7C10"/>
    <w:rsid w:val="009C0101"/>
    <w:rsid w:val="009C2B9C"/>
    <w:rsid w:val="009C37D8"/>
    <w:rsid w:val="009C3F8F"/>
    <w:rsid w:val="009C629D"/>
    <w:rsid w:val="009D219D"/>
    <w:rsid w:val="009E17B5"/>
    <w:rsid w:val="009F1009"/>
    <w:rsid w:val="009F11C8"/>
    <w:rsid w:val="009F350E"/>
    <w:rsid w:val="009F7E34"/>
    <w:rsid w:val="00A02A92"/>
    <w:rsid w:val="00A04A7F"/>
    <w:rsid w:val="00A04DAE"/>
    <w:rsid w:val="00A070F9"/>
    <w:rsid w:val="00A0754E"/>
    <w:rsid w:val="00A17BB8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50853"/>
    <w:rsid w:val="00A512CC"/>
    <w:rsid w:val="00A524AC"/>
    <w:rsid w:val="00A52679"/>
    <w:rsid w:val="00A54BD6"/>
    <w:rsid w:val="00A55E7D"/>
    <w:rsid w:val="00A64A36"/>
    <w:rsid w:val="00A66938"/>
    <w:rsid w:val="00A74842"/>
    <w:rsid w:val="00A75F74"/>
    <w:rsid w:val="00A76E8E"/>
    <w:rsid w:val="00A77DFC"/>
    <w:rsid w:val="00A80B4F"/>
    <w:rsid w:val="00A80C21"/>
    <w:rsid w:val="00A857A3"/>
    <w:rsid w:val="00A85B28"/>
    <w:rsid w:val="00A86A03"/>
    <w:rsid w:val="00A910E2"/>
    <w:rsid w:val="00A921C0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72EF"/>
    <w:rsid w:val="00AC1789"/>
    <w:rsid w:val="00AC19DC"/>
    <w:rsid w:val="00AC2653"/>
    <w:rsid w:val="00AD0B66"/>
    <w:rsid w:val="00AD1237"/>
    <w:rsid w:val="00AD2A64"/>
    <w:rsid w:val="00AD6DB0"/>
    <w:rsid w:val="00AE18EB"/>
    <w:rsid w:val="00AE254A"/>
    <w:rsid w:val="00AF0EC8"/>
    <w:rsid w:val="00AF25E1"/>
    <w:rsid w:val="00AF2E8D"/>
    <w:rsid w:val="00AF3F03"/>
    <w:rsid w:val="00AF5321"/>
    <w:rsid w:val="00AF56AF"/>
    <w:rsid w:val="00AF5A80"/>
    <w:rsid w:val="00AF5B1A"/>
    <w:rsid w:val="00AF5FDB"/>
    <w:rsid w:val="00AF6D27"/>
    <w:rsid w:val="00AF6F1E"/>
    <w:rsid w:val="00AF728E"/>
    <w:rsid w:val="00B0136C"/>
    <w:rsid w:val="00B0364B"/>
    <w:rsid w:val="00B03D1E"/>
    <w:rsid w:val="00B03F8B"/>
    <w:rsid w:val="00B05CE7"/>
    <w:rsid w:val="00B078BF"/>
    <w:rsid w:val="00B114B2"/>
    <w:rsid w:val="00B157B2"/>
    <w:rsid w:val="00B158D2"/>
    <w:rsid w:val="00B169D5"/>
    <w:rsid w:val="00B17034"/>
    <w:rsid w:val="00B26752"/>
    <w:rsid w:val="00B26E0F"/>
    <w:rsid w:val="00B343B1"/>
    <w:rsid w:val="00B363D6"/>
    <w:rsid w:val="00B364F4"/>
    <w:rsid w:val="00B36595"/>
    <w:rsid w:val="00B4053B"/>
    <w:rsid w:val="00B418AE"/>
    <w:rsid w:val="00B41E69"/>
    <w:rsid w:val="00B432FB"/>
    <w:rsid w:val="00B5109C"/>
    <w:rsid w:val="00B5204B"/>
    <w:rsid w:val="00B53302"/>
    <w:rsid w:val="00B538AB"/>
    <w:rsid w:val="00B563E7"/>
    <w:rsid w:val="00B5702E"/>
    <w:rsid w:val="00B60661"/>
    <w:rsid w:val="00B60F31"/>
    <w:rsid w:val="00B61862"/>
    <w:rsid w:val="00B62050"/>
    <w:rsid w:val="00B632D3"/>
    <w:rsid w:val="00B6684D"/>
    <w:rsid w:val="00B6705D"/>
    <w:rsid w:val="00B671A7"/>
    <w:rsid w:val="00B703A6"/>
    <w:rsid w:val="00B7263D"/>
    <w:rsid w:val="00B72A4A"/>
    <w:rsid w:val="00B72C50"/>
    <w:rsid w:val="00B74A60"/>
    <w:rsid w:val="00B7707E"/>
    <w:rsid w:val="00B81FA7"/>
    <w:rsid w:val="00B82ECF"/>
    <w:rsid w:val="00B833E1"/>
    <w:rsid w:val="00B840F4"/>
    <w:rsid w:val="00B93A2A"/>
    <w:rsid w:val="00B943E6"/>
    <w:rsid w:val="00B94E9C"/>
    <w:rsid w:val="00B94FEC"/>
    <w:rsid w:val="00B9563D"/>
    <w:rsid w:val="00B97121"/>
    <w:rsid w:val="00B97974"/>
    <w:rsid w:val="00BA072F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353D"/>
    <w:rsid w:val="00BB400D"/>
    <w:rsid w:val="00BB4BA4"/>
    <w:rsid w:val="00BB6754"/>
    <w:rsid w:val="00BC2AF0"/>
    <w:rsid w:val="00BC2D62"/>
    <w:rsid w:val="00BC2F7C"/>
    <w:rsid w:val="00BC3C6B"/>
    <w:rsid w:val="00BC4529"/>
    <w:rsid w:val="00BD06C8"/>
    <w:rsid w:val="00BD1136"/>
    <w:rsid w:val="00BD19A4"/>
    <w:rsid w:val="00BD4B65"/>
    <w:rsid w:val="00BE0752"/>
    <w:rsid w:val="00BE3106"/>
    <w:rsid w:val="00BE7DC4"/>
    <w:rsid w:val="00BF335D"/>
    <w:rsid w:val="00BF33FF"/>
    <w:rsid w:val="00BF4D00"/>
    <w:rsid w:val="00BF64A2"/>
    <w:rsid w:val="00BF6C50"/>
    <w:rsid w:val="00BF776F"/>
    <w:rsid w:val="00C00E2B"/>
    <w:rsid w:val="00C00F54"/>
    <w:rsid w:val="00C025FE"/>
    <w:rsid w:val="00C03823"/>
    <w:rsid w:val="00C039B7"/>
    <w:rsid w:val="00C0447B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0D89"/>
    <w:rsid w:val="00C21A67"/>
    <w:rsid w:val="00C21D7F"/>
    <w:rsid w:val="00C22CEF"/>
    <w:rsid w:val="00C262CE"/>
    <w:rsid w:val="00C27491"/>
    <w:rsid w:val="00C30B58"/>
    <w:rsid w:val="00C30F74"/>
    <w:rsid w:val="00C33413"/>
    <w:rsid w:val="00C33D2F"/>
    <w:rsid w:val="00C3435B"/>
    <w:rsid w:val="00C34490"/>
    <w:rsid w:val="00C40065"/>
    <w:rsid w:val="00C40A41"/>
    <w:rsid w:val="00C41379"/>
    <w:rsid w:val="00C42F43"/>
    <w:rsid w:val="00C43D27"/>
    <w:rsid w:val="00C455F9"/>
    <w:rsid w:val="00C500F2"/>
    <w:rsid w:val="00C5182C"/>
    <w:rsid w:val="00C51D38"/>
    <w:rsid w:val="00C51FB5"/>
    <w:rsid w:val="00C52F6E"/>
    <w:rsid w:val="00C60414"/>
    <w:rsid w:val="00C639E4"/>
    <w:rsid w:val="00C63B12"/>
    <w:rsid w:val="00C64EB3"/>
    <w:rsid w:val="00C672A5"/>
    <w:rsid w:val="00C7144A"/>
    <w:rsid w:val="00C71C10"/>
    <w:rsid w:val="00C72A70"/>
    <w:rsid w:val="00C82EEE"/>
    <w:rsid w:val="00C83047"/>
    <w:rsid w:val="00C85647"/>
    <w:rsid w:val="00C85673"/>
    <w:rsid w:val="00C879CB"/>
    <w:rsid w:val="00C92AF1"/>
    <w:rsid w:val="00C92E8E"/>
    <w:rsid w:val="00C94C3A"/>
    <w:rsid w:val="00C96EA6"/>
    <w:rsid w:val="00C973D5"/>
    <w:rsid w:val="00CA19C1"/>
    <w:rsid w:val="00CA1C26"/>
    <w:rsid w:val="00CA3265"/>
    <w:rsid w:val="00CA42EC"/>
    <w:rsid w:val="00CA5557"/>
    <w:rsid w:val="00CA5929"/>
    <w:rsid w:val="00CA714E"/>
    <w:rsid w:val="00CA78C8"/>
    <w:rsid w:val="00CB1C7E"/>
    <w:rsid w:val="00CB28D8"/>
    <w:rsid w:val="00CB2D38"/>
    <w:rsid w:val="00CB604F"/>
    <w:rsid w:val="00CB6504"/>
    <w:rsid w:val="00CB73D4"/>
    <w:rsid w:val="00CC2218"/>
    <w:rsid w:val="00CC50BE"/>
    <w:rsid w:val="00CD0200"/>
    <w:rsid w:val="00CD239D"/>
    <w:rsid w:val="00CD6425"/>
    <w:rsid w:val="00CD67F7"/>
    <w:rsid w:val="00CD7312"/>
    <w:rsid w:val="00CE044A"/>
    <w:rsid w:val="00CE31D5"/>
    <w:rsid w:val="00CE3F05"/>
    <w:rsid w:val="00CE5A70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2673"/>
    <w:rsid w:val="00D04759"/>
    <w:rsid w:val="00D11C2D"/>
    <w:rsid w:val="00D13723"/>
    <w:rsid w:val="00D16176"/>
    <w:rsid w:val="00D1696C"/>
    <w:rsid w:val="00D17ED3"/>
    <w:rsid w:val="00D2016C"/>
    <w:rsid w:val="00D2017F"/>
    <w:rsid w:val="00D23763"/>
    <w:rsid w:val="00D23AC2"/>
    <w:rsid w:val="00D31EE2"/>
    <w:rsid w:val="00D3479B"/>
    <w:rsid w:val="00D37D59"/>
    <w:rsid w:val="00D41A33"/>
    <w:rsid w:val="00D41B79"/>
    <w:rsid w:val="00D41DE4"/>
    <w:rsid w:val="00D43CDA"/>
    <w:rsid w:val="00D44391"/>
    <w:rsid w:val="00D45915"/>
    <w:rsid w:val="00D4624C"/>
    <w:rsid w:val="00D514C0"/>
    <w:rsid w:val="00D52EDD"/>
    <w:rsid w:val="00D62FD6"/>
    <w:rsid w:val="00D636C5"/>
    <w:rsid w:val="00D64742"/>
    <w:rsid w:val="00D66056"/>
    <w:rsid w:val="00D71096"/>
    <w:rsid w:val="00D7202B"/>
    <w:rsid w:val="00D745F2"/>
    <w:rsid w:val="00D750E9"/>
    <w:rsid w:val="00D75DE9"/>
    <w:rsid w:val="00D77FA6"/>
    <w:rsid w:val="00D80A2F"/>
    <w:rsid w:val="00D813CB"/>
    <w:rsid w:val="00D81603"/>
    <w:rsid w:val="00D83856"/>
    <w:rsid w:val="00D85579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B3465"/>
    <w:rsid w:val="00DB36B7"/>
    <w:rsid w:val="00DB64C0"/>
    <w:rsid w:val="00DC0AC8"/>
    <w:rsid w:val="00DC6B30"/>
    <w:rsid w:val="00DC78B9"/>
    <w:rsid w:val="00DD1A77"/>
    <w:rsid w:val="00DD398F"/>
    <w:rsid w:val="00DD48CC"/>
    <w:rsid w:val="00DD5104"/>
    <w:rsid w:val="00DD5CF6"/>
    <w:rsid w:val="00DD6FDF"/>
    <w:rsid w:val="00DD7B84"/>
    <w:rsid w:val="00DE4470"/>
    <w:rsid w:val="00DF2759"/>
    <w:rsid w:val="00DF6744"/>
    <w:rsid w:val="00E008BC"/>
    <w:rsid w:val="00E01A7E"/>
    <w:rsid w:val="00E0792C"/>
    <w:rsid w:val="00E14D3D"/>
    <w:rsid w:val="00E16FE5"/>
    <w:rsid w:val="00E17109"/>
    <w:rsid w:val="00E2041C"/>
    <w:rsid w:val="00E21D2B"/>
    <w:rsid w:val="00E22854"/>
    <w:rsid w:val="00E2799F"/>
    <w:rsid w:val="00E30135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3BAA"/>
    <w:rsid w:val="00E5632F"/>
    <w:rsid w:val="00E577FC"/>
    <w:rsid w:val="00E57D1A"/>
    <w:rsid w:val="00E6351A"/>
    <w:rsid w:val="00E635B2"/>
    <w:rsid w:val="00E6466C"/>
    <w:rsid w:val="00E6500D"/>
    <w:rsid w:val="00E70BD3"/>
    <w:rsid w:val="00E71A95"/>
    <w:rsid w:val="00E72BF3"/>
    <w:rsid w:val="00E76EC0"/>
    <w:rsid w:val="00E80493"/>
    <w:rsid w:val="00E862A7"/>
    <w:rsid w:val="00E86E63"/>
    <w:rsid w:val="00E92142"/>
    <w:rsid w:val="00E93B57"/>
    <w:rsid w:val="00E94017"/>
    <w:rsid w:val="00E9443F"/>
    <w:rsid w:val="00E9449E"/>
    <w:rsid w:val="00E94B0E"/>
    <w:rsid w:val="00E94B90"/>
    <w:rsid w:val="00EA0BE1"/>
    <w:rsid w:val="00EA4A60"/>
    <w:rsid w:val="00EA4D14"/>
    <w:rsid w:val="00EA578F"/>
    <w:rsid w:val="00EA57FD"/>
    <w:rsid w:val="00EB2BF5"/>
    <w:rsid w:val="00EB5B6D"/>
    <w:rsid w:val="00EB6AA8"/>
    <w:rsid w:val="00EC25C6"/>
    <w:rsid w:val="00EC4CEF"/>
    <w:rsid w:val="00EC502A"/>
    <w:rsid w:val="00EC6B4F"/>
    <w:rsid w:val="00ED153F"/>
    <w:rsid w:val="00ED2E8B"/>
    <w:rsid w:val="00ED3100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4741"/>
    <w:rsid w:val="00F061D3"/>
    <w:rsid w:val="00F0668B"/>
    <w:rsid w:val="00F06B0E"/>
    <w:rsid w:val="00F106E3"/>
    <w:rsid w:val="00F11C98"/>
    <w:rsid w:val="00F123FF"/>
    <w:rsid w:val="00F14DFC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5A35"/>
    <w:rsid w:val="00F3776C"/>
    <w:rsid w:val="00F41AC4"/>
    <w:rsid w:val="00F448AC"/>
    <w:rsid w:val="00F44F41"/>
    <w:rsid w:val="00F4593D"/>
    <w:rsid w:val="00F4769E"/>
    <w:rsid w:val="00F52172"/>
    <w:rsid w:val="00F5509E"/>
    <w:rsid w:val="00F558CA"/>
    <w:rsid w:val="00F57C3B"/>
    <w:rsid w:val="00F57E91"/>
    <w:rsid w:val="00F604F0"/>
    <w:rsid w:val="00F61644"/>
    <w:rsid w:val="00F64275"/>
    <w:rsid w:val="00F64D72"/>
    <w:rsid w:val="00F64F1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A0DEF"/>
    <w:rsid w:val="00FA2524"/>
    <w:rsid w:val="00FA44C1"/>
    <w:rsid w:val="00FA5333"/>
    <w:rsid w:val="00FA736A"/>
    <w:rsid w:val="00FA7D97"/>
    <w:rsid w:val="00FB3A02"/>
    <w:rsid w:val="00FB55C1"/>
    <w:rsid w:val="00FB5828"/>
    <w:rsid w:val="00FB6224"/>
    <w:rsid w:val="00FB658D"/>
    <w:rsid w:val="00FB75B2"/>
    <w:rsid w:val="00FB7A0D"/>
    <w:rsid w:val="00FC2435"/>
    <w:rsid w:val="00FC30A6"/>
    <w:rsid w:val="00FC3109"/>
    <w:rsid w:val="00FC3BB8"/>
    <w:rsid w:val="00FC46C4"/>
    <w:rsid w:val="00FC4B41"/>
    <w:rsid w:val="00FC6A73"/>
    <w:rsid w:val="00FD0B3C"/>
    <w:rsid w:val="00FD0F16"/>
    <w:rsid w:val="00FD413E"/>
    <w:rsid w:val="00FD4284"/>
    <w:rsid w:val="00FD5C7D"/>
    <w:rsid w:val="00FD6178"/>
    <w:rsid w:val="00FD62BA"/>
    <w:rsid w:val="00FD6BE6"/>
    <w:rsid w:val="00FD7488"/>
    <w:rsid w:val="00FD74BD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F05A7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76F016"/>
  <w15:chartTrackingRefBased/>
  <w15:docId w15:val="{E25FEF56-78A5-432F-BEF9-EC7E227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95</cp:revision>
  <cp:lastPrinted>2022-01-15T02:48:00Z</cp:lastPrinted>
  <dcterms:created xsi:type="dcterms:W3CDTF">2023-04-24T14:57:00Z</dcterms:created>
  <dcterms:modified xsi:type="dcterms:W3CDTF">2023-04-24T17:27:00Z</dcterms:modified>
</cp:coreProperties>
</file>